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896" w:rsidRDefault="004E7896" w:rsidP="004E78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 ZA PROMJENU</w:t>
      </w:r>
    </w:p>
    <w:p w:rsidR="00BC533A" w:rsidRDefault="00BC533A" w:rsidP="00BC5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mjere III.1. „Pripremna potpora“ </w:t>
      </w:r>
    </w:p>
    <w:p w:rsidR="004E7896" w:rsidRDefault="004E7896" w:rsidP="004E78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7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4E7896" w:rsidRPr="0019171C" w:rsidTr="006379E9">
        <w:trPr>
          <w:trHeight w:val="320"/>
        </w:trPr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:rsidR="004E7896" w:rsidRPr="00910A17" w:rsidRDefault="00910A17" w:rsidP="00910A1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0A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4E7896" w:rsidRPr="00910A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PODACI O LOKALNOJ INICIJATIVI</w:t>
            </w:r>
          </w:p>
        </w:tc>
      </w:tr>
      <w:tr w:rsidR="004E7896" w:rsidRPr="0019171C" w:rsidTr="006379E9">
        <w:trPr>
          <w:trHeight w:val="454"/>
        </w:trPr>
        <w:tc>
          <w:tcPr>
            <w:tcW w:w="4644" w:type="dxa"/>
            <w:vAlign w:val="center"/>
          </w:tcPr>
          <w:p w:rsidR="004E7896" w:rsidRPr="0019171C" w:rsidRDefault="004E789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Naziv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lokalne inicijative</w:t>
            </w:r>
          </w:p>
        </w:tc>
        <w:tc>
          <w:tcPr>
            <w:tcW w:w="4644" w:type="dxa"/>
            <w:vAlign w:val="center"/>
          </w:tcPr>
          <w:p w:rsidR="004E7896" w:rsidRPr="0019171C" w:rsidRDefault="004E789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7896" w:rsidRPr="0019171C" w:rsidTr="006379E9">
        <w:trPr>
          <w:trHeight w:val="454"/>
        </w:trPr>
        <w:tc>
          <w:tcPr>
            <w:tcW w:w="4644" w:type="dxa"/>
            <w:vAlign w:val="center"/>
          </w:tcPr>
          <w:p w:rsidR="004E7896" w:rsidRPr="0019171C" w:rsidRDefault="004E789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Adresa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lokalna inicijative</w:t>
            </w:r>
          </w:p>
        </w:tc>
        <w:tc>
          <w:tcPr>
            <w:tcW w:w="4644" w:type="dxa"/>
            <w:vAlign w:val="center"/>
          </w:tcPr>
          <w:p w:rsidR="004E7896" w:rsidRPr="0019171C" w:rsidRDefault="004E789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7896" w:rsidRPr="0019171C" w:rsidTr="006379E9">
        <w:trPr>
          <w:trHeight w:val="454"/>
        </w:trPr>
        <w:tc>
          <w:tcPr>
            <w:tcW w:w="4644" w:type="dxa"/>
            <w:vAlign w:val="center"/>
          </w:tcPr>
          <w:p w:rsidR="004E7896" w:rsidRPr="0019171C" w:rsidRDefault="004E789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OIB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lokalne inicijative</w:t>
            </w:r>
          </w:p>
        </w:tc>
        <w:tc>
          <w:tcPr>
            <w:tcW w:w="4644" w:type="dxa"/>
            <w:vAlign w:val="center"/>
          </w:tcPr>
          <w:p w:rsidR="004E7896" w:rsidRPr="0019171C" w:rsidRDefault="004E789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7896" w:rsidRPr="0019171C" w:rsidTr="006379E9">
        <w:trPr>
          <w:trHeight w:val="454"/>
        </w:trPr>
        <w:tc>
          <w:tcPr>
            <w:tcW w:w="4644" w:type="dxa"/>
            <w:vAlign w:val="center"/>
          </w:tcPr>
          <w:p w:rsidR="004E7896" w:rsidRPr="0019171C" w:rsidRDefault="004E789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Ime i prezime osobe ovlaštene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za zastupanje lokalne inicijative</w:t>
            </w:r>
          </w:p>
        </w:tc>
        <w:tc>
          <w:tcPr>
            <w:tcW w:w="4644" w:type="dxa"/>
            <w:vAlign w:val="center"/>
          </w:tcPr>
          <w:p w:rsidR="004E7896" w:rsidRPr="0019171C" w:rsidRDefault="004E789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E7896" w:rsidRDefault="004E7896" w:rsidP="004E7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10A17" w:rsidTr="00CD2A79">
        <w:tc>
          <w:tcPr>
            <w:tcW w:w="9288" w:type="dxa"/>
            <w:gridSpan w:val="2"/>
            <w:shd w:val="clear" w:color="auto" w:fill="C6D9F1" w:themeFill="text2" w:themeFillTint="33"/>
          </w:tcPr>
          <w:p w:rsidR="00910A17" w:rsidRPr="00ED4CE3" w:rsidRDefault="00910A17" w:rsidP="00910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OPIS</w:t>
            </w:r>
            <w:r w:rsidRPr="00ED4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PROMJENE</w:t>
            </w:r>
          </w:p>
        </w:tc>
      </w:tr>
      <w:tr w:rsidR="00910A17" w:rsidTr="006379E9">
        <w:tc>
          <w:tcPr>
            <w:tcW w:w="4644" w:type="dxa"/>
            <w:shd w:val="clear" w:color="auto" w:fill="C6D9F1" w:themeFill="text2" w:themeFillTint="33"/>
          </w:tcPr>
          <w:p w:rsidR="00910A17" w:rsidRPr="00ED4CE3" w:rsidRDefault="00910A17" w:rsidP="002E5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CE3">
              <w:rPr>
                <w:rFonts w:ascii="Times New Roman" w:hAnsi="Times New Roman" w:cs="Times New Roman"/>
                <w:b/>
                <w:sz w:val="20"/>
                <w:szCs w:val="20"/>
              </w:rPr>
              <w:t>TIP PROMJENE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910A17" w:rsidRDefault="00910A17" w:rsidP="002E5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CE3">
              <w:rPr>
                <w:rFonts w:ascii="Times New Roman" w:hAnsi="Times New Roman" w:cs="Times New Roman"/>
                <w:b/>
                <w:sz w:val="20"/>
                <w:szCs w:val="20"/>
              </w:rPr>
              <w:t>OBRAZLOŽENJE</w:t>
            </w:r>
          </w:p>
          <w:p w:rsidR="00910A17" w:rsidRPr="00ED4CE3" w:rsidRDefault="00910A17" w:rsidP="002E5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(uz obrazloženje naznačiti o kojem tipu promjene se radi)</w:t>
            </w:r>
          </w:p>
        </w:tc>
      </w:tr>
      <w:tr w:rsidR="004E7896" w:rsidTr="006379E9">
        <w:tc>
          <w:tcPr>
            <w:tcW w:w="4644" w:type="dxa"/>
          </w:tcPr>
          <w:p w:rsidR="004E7896" w:rsidRPr="00ED4CE3" w:rsidRDefault="004E7896" w:rsidP="006379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4CE3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ED4CE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promjena podataka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lokalnoj inicijativi</w:t>
            </w:r>
            <w:r w:rsidRPr="00ED4CE3">
              <w:rPr>
                <w:rFonts w:ascii="Times New Roman" w:hAnsi="Times New Roman" w:cs="Times New Roman"/>
                <w:sz w:val="20"/>
                <w:szCs w:val="20"/>
              </w:rPr>
              <w:t xml:space="preserve"> (npr. promjene njegova naziva, osobe ovlaštene za zastupanje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zaposlenika</w:t>
            </w:r>
            <w:r w:rsidRPr="00ED4CE3">
              <w:rPr>
                <w:rFonts w:ascii="Times New Roman" w:hAnsi="Times New Roman" w:cs="Times New Roman"/>
                <w:sz w:val="20"/>
                <w:szCs w:val="20"/>
              </w:rPr>
              <w:t xml:space="preserve">, adrese sjedišta, imena banke i/ili broja žiro-računa banke/IBAN, model i/ili poziv na broj primatelja na koji će mu biti isplaćena sredstva) ili </w:t>
            </w:r>
          </w:p>
        </w:tc>
        <w:tc>
          <w:tcPr>
            <w:tcW w:w="4644" w:type="dxa"/>
          </w:tcPr>
          <w:p w:rsidR="004E7896" w:rsidRPr="00ED4CE3" w:rsidRDefault="004E7896" w:rsidP="006379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E7896" w:rsidTr="006379E9">
        <w:tc>
          <w:tcPr>
            <w:tcW w:w="4644" w:type="dxa"/>
          </w:tcPr>
          <w:p w:rsidR="004E7896" w:rsidRPr="00ED4CE3" w:rsidRDefault="004E7896" w:rsidP="006379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4CE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ED4CE3">
              <w:rPr>
                <w:rFonts w:ascii="Times New Roman" w:hAnsi="Times New Roman" w:cs="Times New Roman"/>
                <w:sz w:val="20"/>
                <w:szCs w:val="20"/>
              </w:rPr>
              <w:tab/>
              <w:t>promjenu podataka koji su temelj za provjeru udovoljavanja uvjetima i kriterijima prihvatljivosti sukladno ovom Pravilniku</w:t>
            </w:r>
          </w:p>
        </w:tc>
        <w:tc>
          <w:tcPr>
            <w:tcW w:w="4644" w:type="dxa"/>
          </w:tcPr>
          <w:p w:rsidR="004E7896" w:rsidRPr="00ED4CE3" w:rsidRDefault="004E7896" w:rsidP="006379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896" w:rsidTr="006379E9">
        <w:tc>
          <w:tcPr>
            <w:tcW w:w="4644" w:type="dxa"/>
          </w:tcPr>
          <w:p w:rsidR="004E7896" w:rsidRPr="00ED4CE3" w:rsidRDefault="004E7896" w:rsidP="006379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Popis priloga</w:t>
            </w:r>
          </w:p>
        </w:tc>
        <w:tc>
          <w:tcPr>
            <w:tcW w:w="4644" w:type="dxa"/>
          </w:tcPr>
          <w:p w:rsidR="004E7896" w:rsidRPr="00A91844" w:rsidRDefault="004E7896" w:rsidP="006379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91844">
              <w:rPr>
                <w:rFonts w:ascii="Times New Roman" w:hAnsi="Times New Roman" w:cs="Times New Roman"/>
                <w:i/>
                <w:sz w:val="20"/>
                <w:szCs w:val="20"/>
              </w:rPr>
              <w:t>(navesti odgovarajuću dokumentaciju s kojom se potvrđuju promjene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910A17" w:rsidRDefault="00910A17" w:rsidP="00910A17">
      <w:pPr>
        <w:tabs>
          <w:tab w:val="left" w:pos="578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1B0FBB" w:rsidRPr="001B0FBB" w:rsidRDefault="001B0FBB" w:rsidP="00910A17">
      <w:pPr>
        <w:tabs>
          <w:tab w:val="left" w:pos="5785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B0FBB" w:rsidRPr="00D807D0" w:rsidTr="00910A17">
        <w:trPr>
          <w:trHeight w:val="187"/>
        </w:trPr>
        <w:tc>
          <w:tcPr>
            <w:tcW w:w="9322" w:type="dxa"/>
            <w:shd w:val="clear" w:color="auto" w:fill="B8CCE4" w:themeFill="accent1" w:themeFillTint="66"/>
          </w:tcPr>
          <w:p w:rsidR="001B0FBB" w:rsidRPr="00910A17" w:rsidRDefault="00910A17" w:rsidP="00910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A17">
              <w:rPr>
                <w:rFonts w:ascii="Times New Roman" w:hAnsi="Times New Roman" w:cs="Times New Roman"/>
                <w:b/>
                <w:sz w:val="20"/>
                <w:szCs w:val="20"/>
              </w:rPr>
              <w:t>3. IZJAVA OSOBE OVLAŠTENE ZA ZASTUPANJE LOKALNE INICIJATIVE</w:t>
            </w:r>
          </w:p>
        </w:tc>
      </w:tr>
      <w:tr w:rsidR="00910A17" w:rsidRPr="00D807D0" w:rsidTr="00910A17">
        <w:trPr>
          <w:trHeight w:val="187"/>
        </w:trPr>
        <w:tc>
          <w:tcPr>
            <w:tcW w:w="9322" w:type="dxa"/>
            <w:shd w:val="clear" w:color="auto" w:fill="B8CCE4" w:themeFill="accent1" w:themeFillTint="66"/>
          </w:tcPr>
          <w:p w:rsidR="00910A17" w:rsidRPr="00D97721" w:rsidRDefault="00910A17" w:rsidP="00F110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7721">
              <w:rPr>
                <w:rFonts w:ascii="Times New Roman" w:eastAsia="Calibri" w:hAnsi="Times New Roman" w:cs="Times New Roman"/>
                <w:sz w:val="20"/>
                <w:szCs w:val="20"/>
              </w:rPr>
              <w:t>Izjavljujem pod materijalnom i kaznenom odgovornošću te svojim potpisom i pečatom potvrđujem</w:t>
            </w:r>
          </w:p>
        </w:tc>
      </w:tr>
      <w:tr w:rsidR="001B0FBB" w:rsidRPr="00D807D0" w:rsidTr="001B0FBB">
        <w:tc>
          <w:tcPr>
            <w:tcW w:w="9322" w:type="dxa"/>
          </w:tcPr>
          <w:p w:rsidR="001B0FBB" w:rsidRPr="00D807D0" w:rsidRDefault="001B0FBB" w:rsidP="001B0FB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Da su s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vi podaci u Z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ahtjevu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za promjenu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i pratećoj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dokumentaciji istiniti i točni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te da sam upoznat s posljedicama davanjem netočnih i krivih podataka.</w:t>
            </w:r>
          </w:p>
        </w:tc>
      </w:tr>
      <w:tr w:rsidR="001B0FBB" w:rsidRPr="00D807D0" w:rsidTr="001B0FBB">
        <w:tc>
          <w:tcPr>
            <w:tcW w:w="9322" w:type="dxa"/>
          </w:tcPr>
          <w:p w:rsidR="001B0FBB" w:rsidRPr="00D807D0" w:rsidRDefault="001B0FBB" w:rsidP="001B0FB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Da se slažem s načinom prikupljanja te dopuštam obradu i korištenje podataka navedenih u Zahtjevu za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promjenu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, a koji se upotrebljavaju za proved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b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u ovog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a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Natječaja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</w:tbl>
    <w:p w:rsidR="001B0FBB" w:rsidRDefault="001B0FBB" w:rsidP="001B0FBB">
      <w:pPr>
        <w:tabs>
          <w:tab w:val="left" w:pos="5785"/>
        </w:tabs>
        <w:spacing w:after="0" w:line="240" w:lineRule="auto"/>
      </w:pPr>
      <w:bookmarkStart w:id="0" w:name="_GoBack"/>
      <w:bookmarkEnd w:id="0"/>
    </w:p>
    <w:p w:rsidR="001B0FBB" w:rsidRPr="00D807D0" w:rsidRDefault="001B0FBB" w:rsidP="001B0FBB">
      <w:pPr>
        <w:spacing w:after="0" w:line="240" w:lineRule="auto"/>
        <w:rPr>
          <w:rFonts w:ascii="Times New Roman" w:hAnsi="Times New Roman" w:cs="Times New Roman"/>
        </w:rPr>
      </w:pPr>
      <w:r w:rsidRPr="00D807D0">
        <w:rPr>
          <w:rFonts w:ascii="Times New Roman" w:eastAsia="Calibri" w:hAnsi="Times New Roman" w:cs="Times New Roman"/>
        </w:rPr>
        <w:t>U ____________, _______________ godine</w:t>
      </w:r>
    </w:p>
    <w:p w:rsidR="001B0FBB" w:rsidRPr="00D807D0" w:rsidRDefault="001B0FBB" w:rsidP="001B0F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0FBB" w:rsidRDefault="001B0FBB" w:rsidP="001B0F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0FBB" w:rsidRPr="00D807D0" w:rsidRDefault="001B0FBB" w:rsidP="001B0F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0FBB" w:rsidRDefault="001B0FBB" w:rsidP="001B0FBB">
      <w:pPr>
        <w:pBdr>
          <w:top w:val="single" w:sz="4" w:space="1" w:color="auto"/>
        </w:pBdr>
        <w:spacing w:after="0" w:line="240" w:lineRule="auto"/>
        <w:ind w:left="5103"/>
        <w:jc w:val="center"/>
      </w:pPr>
      <w:r w:rsidRPr="008F44C5">
        <w:rPr>
          <w:rFonts w:ascii="Times New Roman" w:hAnsi="Times New Roman" w:cs="Times New Roman"/>
        </w:rPr>
        <w:t>Pečat i potpis osobe ovlaštene za zastupanje</w:t>
      </w:r>
    </w:p>
    <w:p w:rsidR="004E7896" w:rsidRDefault="004E7896" w:rsidP="004E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694" w:rsidRDefault="00A44694" w:rsidP="004E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694" w:rsidRPr="0019171C" w:rsidRDefault="00A44694" w:rsidP="004E789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E7896" w:rsidRPr="0019171C" w:rsidRDefault="004E7896" w:rsidP="004E78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9171C">
        <w:rPr>
          <w:rFonts w:ascii="Times New Roman" w:hAnsi="Times New Roman" w:cs="Times New Roman"/>
          <w:b/>
          <w:i/>
          <w:sz w:val="20"/>
          <w:szCs w:val="20"/>
        </w:rPr>
        <w:t>NAPOMENA:</w:t>
      </w:r>
    </w:p>
    <w:p w:rsidR="004E7896" w:rsidRPr="0019171C" w:rsidRDefault="004E7896" w:rsidP="004E78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71C">
        <w:rPr>
          <w:rFonts w:ascii="Times New Roman" w:hAnsi="Times New Roman" w:cs="Times New Roman"/>
          <w:i/>
          <w:sz w:val="20"/>
          <w:szCs w:val="20"/>
        </w:rPr>
        <w:t xml:space="preserve">Zahtjev </w:t>
      </w:r>
      <w:r>
        <w:rPr>
          <w:rFonts w:ascii="Times New Roman" w:hAnsi="Times New Roman" w:cs="Times New Roman"/>
          <w:i/>
          <w:sz w:val="20"/>
          <w:szCs w:val="20"/>
        </w:rPr>
        <w:t>za promjenu</w:t>
      </w:r>
      <w:r w:rsidRPr="001917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C082E">
        <w:rPr>
          <w:rFonts w:ascii="Times New Roman" w:hAnsi="Times New Roman" w:cs="Times New Roman"/>
          <w:i/>
          <w:sz w:val="20"/>
          <w:szCs w:val="20"/>
        </w:rPr>
        <w:t>se ispunjava</w:t>
      </w:r>
      <w:r w:rsidRPr="0019171C">
        <w:rPr>
          <w:rFonts w:ascii="Times New Roman" w:hAnsi="Times New Roman" w:cs="Times New Roman"/>
          <w:i/>
          <w:sz w:val="20"/>
          <w:szCs w:val="20"/>
        </w:rPr>
        <w:t xml:space="preserve"> u elektronskom obliku. Propisani izgle</w:t>
      </w:r>
      <w:r>
        <w:rPr>
          <w:rFonts w:ascii="Times New Roman" w:hAnsi="Times New Roman" w:cs="Times New Roman"/>
          <w:i/>
          <w:sz w:val="20"/>
          <w:szCs w:val="20"/>
        </w:rPr>
        <w:t>d obrasca se ne smije mijenjati</w:t>
      </w:r>
      <w:r w:rsidRPr="0019171C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E5169E" w:rsidRDefault="00E5169E"/>
    <w:sectPr w:rsidR="00E51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00307"/>
    <w:multiLevelType w:val="hybridMultilevel"/>
    <w:tmpl w:val="E61668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A356E"/>
    <w:multiLevelType w:val="hybridMultilevel"/>
    <w:tmpl w:val="C1F09CC2"/>
    <w:lvl w:ilvl="0" w:tplc="6ED8EC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43"/>
    <w:rsid w:val="00037701"/>
    <w:rsid w:val="00072243"/>
    <w:rsid w:val="001B0FBB"/>
    <w:rsid w:val="00211A8B"/>
    <w:rsid w:val="0028532C"/>
    <w:rsid w:val="003D737F"/>
    <w:rsid w:val="004E7896"/>
    <w:rsid w:val="006D0E05"/>
    <w:rsid w:val="00833896"/>
    <w:rsid w:val="00910A17"/>
    <w:rsid w:val="009C082E"/>
    <w:rsid w:val="00A44694"/>
    <w:rsid w:val="00AD743C"/>
    <w:rsid w:val="00BC533A"/>
    <w:rsid w:val="00CD4F10"/>
    <w:rsid w:val="00E5169E"/>
    <w:rsid w:val="00E96A2C"/>
    <w:rsid w:val="00F1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TableNormal"/>
    <w:next w:val="TableGrid"/>
    <w:uiPriority w:val="59"/>
    <w:rsid w:val="004E7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B0FB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B0FBB"/>
  </w:style>
  <w:style w:type="character" w:styleId="CommentReference">
    <w:name w:val="annotation reference"/>
    <w:basedOn w:val="DefaultParagraphFont"/>
    <w:uiPriority w:val="99"/>
    <w:semiHidden/>
    <w:unhideWhenUsed/>
    <w:rsid w:val="009C0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8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8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8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TableNormal"/>
    <w:next w:val="TableGrid"/>
    <w:uiPriority w:val="59"/>
    <w:rsid w:val="004E7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B0FB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B0FBB"/>
  </w:style>
  <w:style w:type="character" w:styleId="CommentReference">
    <w:name w:val="annotation reference"/>
    <w:basedOn w:val="DefaultParagraphFont"/>
    <w:uiPriority w:val="99"/>
    <w:semiHidden/>
    <w:unhideWhenUsed/>
    <w:rsid w:val="009C0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8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8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8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eufondovi.ribarstvo@mps.hr</dc:creator>
  <cp:lastModifiedBy>Đorđe Peurača</cp:lastModifiedBy>
  <cp:revision>5</cp:revision>
  <dcterms:created xsi:type="dcterms:W3CDTF">2015-10-06T10:20:00Z</dcterms:created>
  <dcterms:modified xsi:type="dcterms:W3CDTF">2015-10-06T12:11:00Z</dcterms:modified>
</cp:coreProperties>
</file>